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8E" w:rsidRDefault="000F6BCA" w:rsidP="000F6BCA">
      <w:pPr>
        <w:shd w:val="clear" w:color="auto" w:fill="FFFFFF"/>
        <w:spacing w:after="0" w:line="240" w:lineRule="auto"/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</w:pPr>
      <w:r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 xml:space="preserve">                            </w:t>
      </w:r>
      <w:r w:rsidR="007F0F8E"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>МБДОУ « Детский сад « Улыбка»</w:t>
      </w:r>
      <w:r w:rsidR="00687263" w:rsidRPr="007F0F8E"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br/>
      </w:r>
    </w:p>
    <w:p w:rsidR="007F0F8E" w:rsidRDefault="007F0F8E" w:rsidP="00687263">
      <w:pP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</w:pPr>
    </w:p>
    <w:p w:rsidR="007F0F8E" w:rsidRDefault="007F0F8E" w:rsidP="00687263">
      <w:pP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</w:pPr>
    </w:p>
    <w:p w:rsidR="007F0F8E" w:rsidRDefault="007F0F8E" w:rsidP="00687263">
      <w:pP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</w:pPr>
    </w:p>
    <w:p w:rsidR="000F6BCA" w:rsidRDefault="000F6BCA" w:rsidP="000F6BCA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rial" w:hAnsi="Arial" w:cs="Arial"/>
          <w:color w:val="333333"/>
          <w:sz w:val="42"/>
          <w:szCs w:val="42"/>
        </w:rPr>
      </w:pPr>
    </w:p>
    <w:p w:rsidR="000F6BCA" w:rsidRDefault="000F6BCA" w:rsidP="000F6BCA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rial" w:hAnsi="Arial" w:cs="Arial"/>
          <w:color w:val="333333"/>
          <w:sz w:val="42"/>
          <w:szCs w:val="42"/>
        </w:rPr>
      </w:pPr>
    </w:p>
    <w:p w:rsidR="000F6BCA" w:rsidRPr="000F6BCA" w:rsidRDefault="000F6BCA" w:rsidP="000F6BCA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</w:pP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                    </w:t>
      </w:r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 xml:space="preserve">      </w:t>
      </w:r>
      <w:r w:rsidRPr="000F6BCA">
        <w:rPr>
          <w:rStyle w:val="c15"/>
          <w:b/>
          <w:i/>
          <w:color w:val="00B0F0"/>
          <w:sz w:val="42"/>
          <w:szCs w:val="42"/>
        </w:rPr>
        <w:t>Разработка</w:t>
      </w:r>
      <w:bookmarkStart w:id="0" w:name="_GoBack"/>
      <w:bookmarkEnd w:id="0"/>
    </w:p>
    <w:p w:rsidR="000F6BCA" w:rsidRPr="000F6BCA" w:rsidRDefault="000F6BCA" w:rsidP="000F6BCA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i/>
          <w:color w:val="00B0F0"/>
          <w:sz w:val="42"/>
          <w:szCs w:val="42"/>
        </w:rPr>
      </w:pPr>
      <w:r w:rsidRPr="000F6BCA">
        <w:rPr>
          <w:rStyle w:val="c15"/>
          <w:rFonts w:asciiTheme="minorHAnsi" w:hAnsiTheme="minorHAnsi" w:cs="Arial"/>
          <w:b/>
          <w:i/>
          <w:color w:val="00B0F0"/>
          <w:sz w:val="42"/>
          <w:szCs w:val="42"/>
        </w:rPr>
        <w:t xml:space="preserve">                </w:t>
      </w:r>
      <w:r w:rsidRPr="000F6BCA"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  <w:t xml:space="preserve"> </w:t>
      </w:r>
      <w:r w:rsidRPr="000F6BCA">
        <w:rPr>
          <w:rStyle w:val="c15"/>
          <w:b/>
          <w:i/>
          <w:color w:val="00B0F0"/>
          <w:sz w:val="42"/>
          <w:szCs w:val="42"/>
        </w:rPr>
        <w:t>открытого</w:t>
      </w:r>
      <w:r w:rsidRPr="000F6BCA"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  <w:t xml:space="preserve"> </w:t>
      </w:r>
      <w:r w:rsidRPr="000F6BCA">
        <w:rPr>
          <w:rStyle w:val="c15"/>
          <w:b/>
          <w:i/>
          <w:color w:val="00B0F0"/>
          <w:sz w:val="42"/>
          <w:szCs w:val="42"/>
        </w:rPr>
        <w:t>занятия</w:t>
      </w:r>
      <w:r w:rsidRPr="000F6BCA"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  <w:t xml:space="preserve"> </w:t>
      </w:r>
    </w:p>
    <w:p w:rsidR="000F6BCA" w:rsidRPr="000F6BCA" w:rsidRDefault="000F6BCA" w:rsidP="000F6BCA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Theme="minorHAnsi" w:hAnsiTheme="minorHAnsi" w:cs="Aharoni"/>
          <w:b/>
          <w:i/>
          <w:color w:val="00B0F0"/>
          <w:sz w:val="42"/>
          <w:szCs w:val="42"/>
        </w:rPr>
      </w:pPr>
      <w:proofErr w:type="gramStart"/>
      <w:r w:rsidRPr="000F6BCA">
        <w:rPr>
          <w:rStyle w:val="c15"/>
          <w:rFonts w:ascii="Adobe Garamond Pro Bold" w:hAnsi="Adobe Garamond Pro Bold" w:cs="Aharoni"/>
          <w:b/>
          <w:i/>
          <w:color w:val="00B0F0"/>
          <w:sz w:val="42"/>
          <w:szCs w:val="42"/>
        </w:rPr>
        <w:t xml:space="preserve">( </w:t>
      </w:r>
      <w:r w:rsidRPr="000F6BCA">
        <w:rPr>
          <w:rStyle w:val="c15"/>
          <w:rFonts w:cs="Aharoni"/>
          <w:b/>
          <w:i/>
          <w:color w:val="00B0F0"/>
          <w:sz w:val="42"/>
          <w:szCs w:val="42"/>
        </w:rPr>
        <w:t>Конкурс</w:t>
      </w:r>
      <w:r w:rsidRPr="000F6BCA">
        <w:rPr>
          <w:rStyle w:val="c15"/>
          <w:rFonts w:ascii="Adobe Garamond Pro Bold" w:hAnsi="Adobe Garamond Pro Bold" w:cs="Aharoni"/>
          <w:b/>
          <w:i/>
          <w:color w:val="00B0F0"/>
          <w:sz w:val="42"/>
          <w:szCs w:val="42"/>
        </w:rPr>
        <w:t xml:space="preserve"> « </w:t>
      </w:r>
      <w:r w:rsidRPr="000F6BCA">
        <w:rPr>
          <w:rStyle w:val="c15"/>
          <w:rFonts w:cs="Aharoni"/>
          <w:b/>
          <w:i/>
          <w:color w:val="00B0F0"/>
          <w:sz w:val="42"/>
          <w:szCs w:val="42"/>
        </w:rPr>
        <w:t>ВОСПИТАТЕЛЬ</w:t>
      </w:r>
      <w:r w:rsidRPr="000F6BCA">
        <w:rPr>
          <w:rStyle w:val="c15"/>
          <w:rFonts w:ascii="Adobe Garamond Pro Bold" w:hAnsi="Adobe Garamond Pro Bold" w:cs="Aharoni"/>
          <w:b/>
          <w:i/>
          <w:color w:val="00B0F0"/>
          <w:sz w:val="42"/>
          <w:szCs w:val="42"/>
        </w:rPr>
        <w:t xml:space="preserve"> </w:t>
      </w:r>
      <w:r w:rsidRPr="000F6BCA">
        <w:rPr>
          <w:rStyle w:val="c15"/>
          <w:rFonts w:cs="Aharoni"/>
          <w:b/>
          <w:i/>
          <w:color w:val="00B0F0"/>
          <w:sz w:val="42"/>
          <w:szCs w:val="42"/>
        </w:rPr>
        <w:t>ГОДА</w:t>
      </w:r>
      <w:r w:rsidRPr="000F6BCA">
        <w:rPr>
          <w:rStyle w:val="c15"/>
          <w:rFonts w:ascii="Adobe Garamond Pro Bold" w:hAnsi="Adobe Garamond Pro Bold" w:cs="Aharoni"/>
          <w:b/>
          <w:i/>
          <w:color w:val="00B0F0"/>
          <w:sz w:val="42"/>
          <w:szCs w:val="42"/>
        </w:rPr>
        <w:t xml:space="preserve"> -2021!</w:t>
      </w:r>
      <w:proofErr w:type="gramEnd"/>
    </w:p>
    <w:p w:rsidR="000F6BCA" w:rsidRPr="000F6BCA" w:rsidRDefault="000F6BCA" w:rsidP="000F6BCA">
      <w:pPr>
        <w:shd w:val="clear" w:color="auto" w:fill="FFFFFF"/>
        <w:spacing w:after="0" w:line="240" w:lineRule="auto"/>
        <w:rPr>
          <w:rStyle w:val="c15"/>
          <w:rFonts w:cs="Arial"/>
          <w:b/>
          <w:i/>
          <w:color w:val="00B0F0"/>
          <w:sz w:val="42"/>
          <w:szCs w:val="42"/>
        </w:rPr>
      </w:pPr>
      <w:r w:rsidRPr="000F6BCA"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  <w:t xml:space="preserve"> </w:t>
      </w:r>
      <w:r w:rsidRPr="000F6BCA">
        <w:rPr>
          <w:rStyle w:val="c15"/>
          <w:rFonts w:cs="Arial"/>
          <w:b/>
          <w:i/>
          <w:color w:val="00B0F0"/>
          <w:sz w:val="42"/>
          <w:szCs w:val="42"/>
        </w:rPr>
        <w:t xml:space="preserve">                          </w:t>
      </w:r>
      <w:r w:rsidRPr="000F6BCA">
        <w:rPr>
          <w:rStyle w:val="c15"/>
          <w:b/>
          <w:i/>
          <w:color w:val="00B0F0"/>
          <w:sz w:val="42"/>
          <w:szCs w:val="42"/>
        </w:rPr>
        <w:t>на</w:t>
      </w:r>
      <w:r w:rsidRPr="000F6BCA"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  <w:t xml:space="preserve"> </w:t>
      </w:r>
      <w:r w:rsidRPr="000F6BCA">
        <w:rPr>
          <w:rStyle w:val="c15"/>
          <w:b/>
          <w:i/>
          <w:color w:val="00B0F0"/>
          <w:sz w:val="42"/>
          <w:szCs w:val="42"/>
        </w:rPr>
        <w:t>тему</w:t>
      </w:r>
      <w:proofErr w:type="gramStart"/>
      <w:r w:rsidRPr="000F6BCA"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  <w:t xml:space="preserve"> :</w:t>
      </w:r>
      <w:proofErr w:type="gramEnd"/>
      <w:r w:rsidRPr="000F6BCA"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  <w:t xml:space="preserve"> </w:t>
      </w:r>
    </w:p>
    <w:p w:rsidR="000F6BCA" w:rsidRPr="000F6BCA" w:rsidRDefault="000F6BCA" w:rsidP="000F6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  <w:lang w:eastAsia="ru-RU"/>
        </w:rPr>
      </w:pPr>
      <w:r w:rsidRPr="000F6BCA">
        <w:rPr>
          <w:rFonts w:ascii="Times New Roman" w:eastAsia="Times New Roman" w:hAnsi="Times New Roman" w:cs="Times New Roman"/>
          <w:b/>
          <w:bCs/>
          <w:i/>
          <w:color w:val="00B0F0"/>
          <w:sz w:val="36"/>
          <w:szCs w:val="36"/>
          <w:lang w:eastAsia="ru-RU"/>
        </w:rPr>
        <w:t xml:space="preserve">       «</w:t>
      </w:r>
      <w:r w:rsidRPr="000F6BCA">
        <w:rPr>
          <w:rFonts w:ascii="Times New Roman" w:eastAsia="Times New Roman" w:hAnsi="Times New Roman" w:cs="Times New Roman"/>
          <w:b/>
          <w:bCs/>
          <w:i/>
          <w:color w:val="00B0F0"/>
          <w:sz w:val="36"/>
          <w:szCs w:val="36"/>
          <w:lang w:eastAsia="ru-RU"/>
        </w:rPr>
        <w:t>Мамы разные нужны, мамы всякие важны</w:t>
      </w:r>
      <w:r w:rsidRPr="000F6BCA">
        <w:rPr>
          <w:rFonts w:ascii="Times New Roman" w:eastAsia="Times New Roman" w:hAnsi="Times New Roman" w:cs="Times New Roman"/>
          <w:b/>
          <w:bCs/>
          <w:i/>
          <w:color w:val="00B0F0"/>
          <w:sz w:val="36"/>
          <w:szCs w:val="36"/>
          <w:lang w:eastAsia="ru-RU"/>
        </w:rPr>
        <w:t>»</w:t>
      </w:r>
    </w:p>
    <w:p w:rsidR="000F6BCA" w:rsidRDefault="000F6BCA" w:rsidP="000F6BCA">
      <w:pPr>
        <w:pStyle w:val="c4"/>
        <w:shd w:val="clear" w:color="auto" w:fill="FFFFFF"/>
        <w:spacing w:before="0" w:beforeAutospacing="0" w:after="0" w:afterAutospacing="0"/>
        <w:rPr>
          <w:rFonts w:ascii="Arial Black" w:hAnsi="Arial Black"/>
          <w:i/>
          <w:color w:val="FFC000"/>
          <w:sz w:val="32"/>
          <w:szCs w:val="32"/>
        </w:rPr>
      </w:pPr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 xml:space="preserve">         </w:t>
      </w:r>
    </w:p>
    <w:p w:rsidR="007F0F8E" w:rsidRDefault="007F0F8E" w:rsidP="00687263">
      <w:pP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</w:pPr>
    </w:p>
    <w:p w:rsidR="007F0F8E" w:rsidRDefault="007F0F8E" w:rsidP="00687263">
      <w:pP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78CDF2" wp14:editId="25818B24">
            <wp:extent cx="5353050" cy="4752975"/>
            <wp:effectExtent l="0" t="0" r="0" b="9525"/>
            <wp:docPr id="4" name="Рисунок 4" descr="C:\Users\Детсад\Downloads\Милые-картинки-я-буду-мамой-подборка-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\Downloads\Милые-картинки-я-буду-мамой-подборка-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335" cy="475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F8E" w:rsidRDefault="007F0F8E" w:rsidP="00687263">
      <w:pP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</w:pPr>
    </w:p>
    <w:p w:rsidR="007F0F8E" w:rsidRDefault="007F0F8E" w:rsidP="00687263">
      <w:pP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</w:pPr>
    </w:p>
    <w:p w:rsidR="007F0F8E" w:rsidRDefault="007F0F8E" w:rsidP="00687263">
      <w:pP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</w:pPr>
    </w:p>
    <w:p w:rsidR="007F0F8E" w:rsidRDefault="007F0F8E" w:rsidP="00687263">
      <w:pP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</w:pPr>
    </w:p>
    <w:p w:rsidR="007F0F8E" w:rsidRDefault="007F0F8E" w:rsidP="00687263">
      <w:pP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</w:pPr>
      <w:r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>Воспитатель</w:t>
      </w:r>
      <w:proofErr w:type="gramStart"/>
      <w:r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 xml:space="preserve"> :</w:t>
      </w:r>
      <w:proofErr w:type="gramEnd"/>
      <w:r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>Курахмаева</w:t>
      </w:r>
      <w:proofErr w:type="spellEnd"/>
      <w:r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 xml:space="preserve"> Х.М</w:t>
      </w:r>
    </w:p>
    <w:p w:rsidR="007F0F8E" w:rsidRDefault="007F0F8E" w:rsidP="00687263">
      <w:pP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</w:pPr>
    </w:p>
    <w:p w:rsidR="007F0F8E" w:rsidRDefault="007F0F8E" w:rsidP="00687263">
      <w:pP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</w:pPr>
    </w:p>
    <w:p w:rsidR="007F0F8E" w:rsidRDefault="007F0F8E" w:rsidP="00687263">
      <w:pP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</w:pPr>
    </w:p>
    <w:p w:rsidR="007F0F8E" w:rsidRDefault="007F0F8E" w:rsidP="00687263">
      <w:pP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</w:pPr>
    </w:p>
    <w:p w:rsidR="007F0F8E" w:rsidRDefault="007F0F8E" w:rsidP="00687263">
      <w:pP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</w:pPr>
    </w:p>
    <w:p w:rsidR="00687263" w:rsidRPr="007F0F8E" w:rsidRDefault="00687263" w:rsidP="006872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>Образовательная область: Речевое развитие</w:t>
      </w:r>
    </w:p>
    <w:p w:rsidR="00687263" w:rsidRPr="007F0F8E" w:rsidRDefault="00687263" w:rsidP="006872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>НОД по теме: Мамы разные нужны, мамы всякие важны</w:t>
      </w:r>
    </w:p>
    <w:p w:rsidR="00687263" w:rsidRPr="007F0F8E" w:rsidRDefault="00687263" w:rsidP="006872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>в старшей группе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>Цель:</w:t>
      </w: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 воспитывать любовь и уважение к самому дорогому человеку на земле – маме.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>Задачи приоритетной образовательной области: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 Продолжать работу над развитием связной речи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 Учить детей отвечать на вопросы, правильно строить сложные предложения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-Закреплять в словаре имена прилагательные (весёлая, заботливая, нежная, ласковая, добрая и т.д.)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Ход занятия.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>I. Вступительная часть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 - Ребята, отгадайте загадку: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Кто всегда со всеми ладит,                   Поцелует, приласкает,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 xml:space="preserve">Шьёт, пирог готовит, гладит,               За </w:t>
      </w:r>
      <w:proofErr w:type="gramStart"/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плохое</w:t>
      </w:r>
      <w:proofErr w:type="gramEnd"/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 xml:space="preserve"> поругает,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Никогда не отдыхает,                            А потом сто раз простит,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Ни о чём не забывает.                            Когда болен ты, не спит.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-Как вы думаете, кто это? (Мама)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 Самое лучшее слово на свете  - «мама»! Слово «мама» – одно из самых древних слов на Земле, и это говорит о том, что все люди почитают и любят матерей. Мама учит нас быть мудрыми, даёт советы, заботится о нас, оберегает, любит.</w:t>
      </w:r>
      <w:r w:rsidR="00E30EAD" w:rsidRPr="007F0F8E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30EAD" w:rsidRPr="007F0F8E">
        <w:rPr>
          <w:rFonts w:ascii="Helvetica Neue" w:eastAsia="Times New Roman" w:hAnsi="Helvetica Neue" w:cs="Calibri"/>
          <w:i/>
          <w:noProof/>
          <w:color w:val="333333"/>
          <w:sz w:val="24"/>
          <w:szCs w:val="24"/>
          <w:lang w:eastAsia="ru-RU"/>
        </w:rPr>
        <w:drawing>
          <wp:inline distT="0" distB="0" distL="0" distR="0" wp14:anchorId="4772A63D" wp14:editId="14605DD6">
            <wp:extent cx="3819525" cy="2838450"/>
            <wp:effectExtent l="0" t="0" r="9525" b="0"/>
            <wp:docPr id="1" name="Рисунок 1" descr="C:\Users\Детсад\Downloads\f12bfad81723d6461d9ae498110173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ownloads\f12bfad81723d6461d9ae4981101739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>2.</w:t>
      </w: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 </w:t>
      </w:r>
      <w:r w:rsidRPr="007F0F8E"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>«Парад картинок». Фотографии мам (рассматривание фотографий)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>-</w:t>
      </w: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 У чьей мамы голубые глаза?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  Найдите Анину маму, у нее длинные волосы.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 xml:space="preserve">-  А у </w:t>
      </w:r>
      <w:proofErr w:type="spellStart"/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Миланы</w:t>
      </w:r>
      <w:proofErr w:type="spellEnd"/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 xml:space="preserve"> мама любит украшения. Найдёте её?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>II. Основная часть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 Давайте поиграем в игру.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>1. Игра «Мамочка!»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 Я буду задавать вопросы, а вы хором отвечайте: «Мамочка!». Только дружно и громко.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 Кто пришёл ко мне с утра?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 Кто сказал: «Вставать пора»?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 Кашу кто успел сварить?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lastRenderedPageBreak/>
        <w:t>- Чаю в чашку кто налил?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 Кто ребячий любит смех?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 Кто на свете лучше всех?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>2. Игра «Интервью»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-Я хочу предложить Вам рассказать о своих мамах (используем микрофон):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Как зовут твою маму?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Кем работает твоя мама?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Что мама делает на работе?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Что мама делает дома?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-Вы все молодцы! Давайте себе похлопаем.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>3. Беседа «Добрые руки»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 Что делает ваша мама дома?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 Какие руки у ваших мам?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 А что больше всего мама любит делать?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 Трудно мамам?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 Устают ли ваши мамы?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 Как им можно помочь?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 Как вы помогаете маме?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В уголочке ждет нас мяч, поиграем?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>4. Игра «Маме помогаем»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 xml:space="preserve">- Я буду бросать вам мяч, а вы бросите его обратно и </w:t>
      </w:r>
      <w:proofErr w:type="gramStart"/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на</w:t>
      </w:r>
      <w:r w:rsidR="00E30EAD" w:rsidRPr="007F0F8E">
        <w:rPr>
          <w:rFonts w:ascii="Helvetica Neue" w:eastAsia="Times New Roman" w:hAnsi="Helvetica Neue" w:cs="Calibri"/>
          <w:i/>
          <w:noProof/>
          <w:color w:val="333333"/>
          <w:sz w:val="24"/>
          <w:szCs w:val="24"/>
          <w:lang w:eastAsia="ru-RU"/>
        </w:rPr>
        <w:drawing>
          <wp:inline distT="0" distB="0" distL="0" distR="0" wp14:anchorId="4FFC8EE4" wp14:editId="2702AADA">
            <wp:extent cx="3352800" cy="4536142"/>
            <wp:effectExtent l="0" t="0" r="0" b="0"/>
            <wp:docPr id="2" name="Рисунок 2" descr="C:\Users\Детсад\Downloads\IMG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ownloads\IMG_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52"/>
                    <a:stretch/>
                  </pic:blipFill>
                  <pic:spPr bwMode="auto">
                    <a:xfrm>
                      <a:off x="0" y="0"/>
                      <a:ext cx="3351943" cy="453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зовёте</w:t>
      </w:r>
      <w:proofErr w:type="gramEnd"/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 xml:space="preserve"> слово, которое обозначает действие: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 Я помогаю маме (что делать?) – готовить, убирать…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>Физкультминутка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Дружно помогаем маме,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Мы бельё полощем сами: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lastRenderedPageBreak/>
        <w:t>Раз, два, три, четыре –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Потянулись, наклонились,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Хорошо мы потрудились.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>5. Беседа «Профессии наших мам»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 Мамы трудятся не только дома, но и на работе.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 Кем работают ваши мамы? (ответы)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>6.  Игра «Подбери «красивые» слова» (игра в кругу с мячом)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Мама (какая?) – весёлая, красивая…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>7. Продуктивная деятельность (рисование)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«Портрет Мамы»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b/>
          <w:bCs/>
          <w:i/>
          <w:color w:val="333333"/>
          <w:sz w:val="24"/>
          <w:szCs w:val="24"/>
          <w:lang w:eastAsia="ru-RU"/>
        </w:rPr>
        <w:t>III. Заключительная часть</w:t>
      </w:r>
    </w:p>
    <w:p w:rsidR="00687263" w:rsidRPr="007F0F8E" w:rsidRDefault="00687263" w:rsidP="0068726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- Мы сказали   немало слов о наших мамах. Поговорили о разных  профессиях  мам.</w:t>
      </w:r>
    </w:p>
    <w:p w:rsidR="00687263" w:rsidRPr="007F0F8E" w:rsidRDefault="00687263" w:rsidP="00687263">
      <w:pPr>
        <w:shd w:val="clear" w:color="auto" w:fill="FFFFFF"/>
        <w:spacing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F0F8E">
        <w:rPr>
          <w:rFonts w:ascii="Helvetica Neue" w:eastAsia="Times New Roman" w:hAnsi="Helvetica Neue" w:cs="Calibri"/>
          <w:i/>
          <w:color w:val="333333"/>
          <w:sz w:val="24"/>
          <w:szCs w:val="24"/>
          <w:lang w:eastAsia="ru-RU"/>
        </w:rPr>
        <w:t>А вечером, когда вы встретите маму, скажите ей какое-нибудь ласковое слово, обнимите ее, и вы почувствуете мамино тепло, её любовь и ласку.</w:t>
      </w:r>
    </w:p>
    <w:p w:rsidR="00687263" w:rsidRPr="007F0F8E" w:rsidRDefault="00687263" w:rsidP="0068726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D7379" w:rsidRDefault="00E30EAD" w:rsidP="00687263">
      <w:r>
        <w:rPr>
          <w:noProof/>
          <w:lang w:eastAsia="ru-RU"/>
        </w:rPr>
        <w:drawing>
          <wp:inline distT="0" distB="0" distL="0" distR="0">
            <wp:extent cx="5940425" cy="4752340"/>
            <wp:effectExtent l="0" t="0" r="3175" b="0"/>
            <wp:docPr id="3" name="Рисунок 3" descr="C:\Users\Детсад\Downloads\Милые-картинки-я-буду-мамой-подборка-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\Downloads\Милые-картинки-я-буду-мамой-подборка-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7379" w:rsidSect="007F0F8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60980"/>
    <w:multiLevelType w:val="multilevel"/>
    <w:tmpl w:val="6226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102E3"/>
    <w:multiLevelType w:val="multilevel"/>
    <w:tmpl w:val="E78A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63"/>
    <w:rsid w:val="000F6BCA"/>
    <w:rsid w:val="004D62F9"/>
    <w:rsid w:val="00687263"/>
    <w:rsid w:val="007F0F8E"/>
    <w:rsid w:val="00E30EAD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263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0F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F6B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263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0F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F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53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3529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6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4115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934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7237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3487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2015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932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4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4</cp:revision>
  <dcterms:created xsi:type="dcterms:W3CDTF">2021-03-01T11:21:00Z</dcterms:created>
  <dcterms:modified xsi:type="dcterms:W3CDTF">2021-03-05T10:33:00Z</dcterms:modified>
</cp:coreProperties>
</file>